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46C1B" w14:textId="064E8AEF" w:rsidR="00623973" w:rsidRDefault="00623973" w:rsidP="00623973">
      <w:pPr>
        <w:pStyle w:val="SchemaTitolo4"/>
        <w:rPr>
          <w:rFonts w:ascii="Times New Roman" w:hAnsi="Times New Roman" w:cs="Times New Roman"/>
          <w:sz w:val="24"/>
          <w:szCs w:val="24"/>
        </w:rPr>
      </w:pPr>
      <w:r w:rsidRPr="00623973">
        <w:rPr>
          <w:rFonts w:ascii="Times New Roman" w:hAnsi="Times New Roman" w:cs="Times New Roman"/>
          <w:sz w:val="24"/>
          <w:szCs w:val="24"/>
        </w:rPr>
        <w:t>Attestato di eseguito sopralluogo</w:t>
      </w:r>
    </w:p>
    <w:p w14:paraId="1AE44A1D" w14:textId="0DF25743" w:rsidR="00623973" w:rsidRDefault="00623973" w:rsidP="00623973">
      <w:pPr>
        <w:pStyle w:val="SchemaTitolo5"/>
        <w:jc w:val="both"/>
        <w:rPr>
          <w:rFonts w:ascii="Times New Roman" w:hAnsi="Times New Roman" w:cs="Times New Roman"/>
          <w:sz w:val="24"/>
          <w:szCs w:val="24"/>
        </w:rPr>
      </w:pPr>
    </w:p>
    <w:p w14:paraId="33364517" w14:textId="77777777" w:rsidR="00A66116" w:rsidRDefault="00A66116" w:rsidP="00A66116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PROCEDURA NEGOZIATA AI SENSI DELL’ART. 50, COMMA 2, LETT. C. DEL D.LGS. N. 36/2023.</w:t>
      </w:r>
    </w:p>
    <w:p w14:paraId="440540B9" w14:textId="23A91188" w:rsidR="00A66116" w:rsidRDefault="00A66116" w:rsidP="00A66116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 MADDALENA (</w:t>
      </w:r>
      <w:r w:rsidR="00B82B8E">
        <w:rPr>
          <w:rFonts w:ascii="Times New Roman" w:hAnsi="Times New Roman" w:cs="Times New Roman"/>
          <w:b/>
          <w:bCs/>
          <w:sz w:val="24"/>
          <w:szCs w:val="24"/>
        </w:rPr>
        <w:t>SS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) - ID 9038 - COMPRENSORIO VESPUCCI - PALAZZINE A, B E C - LAVORI DI MESSA IN SICUREZZA COPERTURE INCLINATE CON TEGOLE PORTOGHESI.</w:t>
      </w:r>
    </w:p>
    <w:p w14:paraId="1890C9FC" w14:textId="2256B8CD" w:rsidR="00A66116" w:rsidRDefault="00A66116" w:rsidP="00A66116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CUP </w:t>
      </w:r>
      <w:r w:rsidR="004A1212" w:rsidRPr="004A1212">
        <w:rPr>
          <w:rFonts w:ascii="Times New Roman" w:hAnsi="Times New Roman" w:cs="Times New Roman"/>
          <w:b/>
          <w:bCs/>
          <w:sz w:val="24"/>
          <w:szCs w:val="24"/>
        </w:rPr>
        <w:t>D69D25000020001</w:t>
      </w:r>
      <w:r w:rsidR="004A121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A174AF" w14:textId="717DADEA" w:rsidR="00A66116" w:rsidRDefault="00A66116" w:rsidP="00A66116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CIG </w:t>
      </w:r>
      <w:r w:rsidR="00B82B8E" w:rsidRPr="00B82B8E">
        <w:rPr>
          <w:rFonts w:ascii="Times New Roman" w:hAnsi="Times New Roman" w:cs="Times New Roman"/>
          <w:b/>
          <w:bCs/>
          <w:sz w:val="24"/>
          <w:szCs w:val="24"/>
        </w:rPr>
        <w:t>B5BFE7BA4A</w:t>
      </w:r>
      <w:r w:rsidR="00B82B8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E061087" w14:textId="7B0FFE87" w:rsidR="00A66116" w:rsidRDefault="00A66116" w:rsidP="00A66116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N° DI GARA </w:t>
      </w:r>
      <w:r w:rsidR="000C703F" w:rsidRPr="000C703F">
        <w:rPr>
          <w:rFonts w:ascii="Times New Roman" w:hAnsi="Times New Roman" w:cs="Times New Roman"/>
          <w:b/>
          <w:bCs/>
          <w:sz w:val="24"/>
          <w:szCs w:val="24"/>
        </w:rPr>
        <w:t>5118473</w:t>
      </w:r>
      <w:r w:rsidR="000C703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B4D24C" w14:textId="77777777" w:rsidR="00A66116" w:rsidRDefault="00A66116" w:rsidP="00A66116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8CF77" w14:textId="77777777" w:rsidR="00623973" w:rsidRDefault="00623973" w:rsidP="00623973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</w:t>
      </w:r>
    </w:p>
    <w:p w14:paraId="276BD974" w14:textId="77777777" w:rsidR="00623973" w:rsidRDefault="00623973" w:rsidP="00623973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DIREZIONE DI COMMISSARIATO MILITARE MARITTIMO</w:t>
      </w:r>
    </w:p>
    <w:p w14:paraId="6F820D15" w14:textId="77777777" w:rsidR="00623973" w:rsidRDefault="00623973" w:rsidP="00623973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della Marina, n. 1</w:t>
      </w:r>
    </w:p>
    <w:p w14:paraId="6B3CC594" w14:textId="77777777" w:rsidR="00623973" w:rsidRDefault="00623973" w:rsidP="00623973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 60127 Città Ancona (AN)</w:t>
      </w:r>
    </w:p>
    <w:p w14:paraId="1574AEC9" w14:textId="77777777" w:rsidR="00623973" w:rsidRDefault="00623973" w:rsidP="00623973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 PEC: </w:t>
      </w:r>
      <w:hyperlink r:id="rId6" w:history="1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maricommi.ancona@postacert.difesa.it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28FBD" w14:textId="77777777" w:rsidR="001709A2" w:rsidRPr="00623973" w:rsidRDefault="001709A2" w:rsidP="001709A2">
      <w:pPr>
        <w:widowControl w:val="0"/>
        <w:spacing w:line="240" w:lineRule="auto"/>
        <w:jc w:val="center"/>
        <w:rPr>
          <w:rFonts w:ascii="Times New Roman" w:hAnsi="Times New Roman"/>
          <w:szCs w:val="24"/>
        </w:rPr>
      </w:pPr>
    </w:p>
    <w:p w14:paraId="1597813E" w14:textId="77777777" w:rsidR="00623973" w:rsidRPr="00623973" w:rsidRDefault="00623973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</w:p>
    <w:p w14:paraId="0591183C" w14:textId="7045DB39" w:rsidR="001709A2" w:rsidRPr="00623973" w:rsidRDefault="001709A2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Si dichiara che il giorno ____ del mese di _________________ dell’anno ___________ si è presentato presso questo Ente il Sig. ______________________________________ munito del documento ______________________________ n° ____________ del _______________ in qualità di:</w:t>
      </w:r>
    </w:p>
    <w:p w14:paraId="2A5B6FB8" w14:textId="77777777" w:rsidR="001709A2" w:rsidRPr="00623973" w:rsidRDefault="001709A2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□ rappresentante legale dell’O.E./R.T.I. o Consorzio ____________________________________ di _______________</w:t>
      </w:r>
    </w:p>
    <w:p w14:paraId="10D9A8FC" w14:textId="77777777" w:rsidR="001709A2" w:rsidRPr="00623973" w:rsidRDefault="001709A2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□ delegato dall’O.E./R.T.I. o Consorzio ______________________________________ di ________________________</w:t>
      </w:r>
    </w:p>
    <w:p w14:paraId="0934756F" w14:textId="77777777" w:rsidR="001709A2" w:rsidRPr="00623973" w:rsidRDefault="001709A2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per l’effettuazione del previsto sopralluogo finalizzato alla presa visione e conoscenza delle aree, luoghi e immobile oggetto della prestazione, nonché di tutte le circostanze locali che possano influire sul regolare svolgimento della prestazione e sulla formulazione dell’offerta.</w:t>
      </w:r>
    </w:p>
    <w:p w14:paraId="3C89EB68" w14:textId="77777777" w:rsidR="001709A2" w:rsidRPr="00623973" w:rsidRDefault="001709A2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È stato pertanto autorizzato a visitare il sito stesso.</w:t>
      </w:r>
    </w:p>
    <w:p w14:paraId="1218C495" w14:textId="77777777" w:rsidR="001709A2" w:rsidRPr="00623973" w:rsidRDefault="001709A2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</w:p>
    <w:p w14:paraId="5B3A4CC3" w14:textId="77777777" w:rsidR="001709A2" w:rsidRPr="00623973" w:rsidRDefault="001709A2" w:rsidP="00F025D8">
      <w:pPr>
        <w:widowControl w:val="0"/>
        <w:spacing w:line="240" w:lineRule="auto"/>
        <w:ind w:left="4536"/>
        <w:jc w:val="center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Per il Concorrente</w:t>
      </w:r>
    </w:p>
    <w:p w14:paraId="669FBD5D" w14:textId="77777777" w:rsidR="001709A2" w:rsidRPr="00623973" w:rsidRDefault="001709A2" w:rsidP="00F025D8">
      <w:pPr>
        <w:widowControl w:val="0"/>
        <w:spacing w:line="240" w:lineRule="auto"/>
        <w:ind w:left="4536"/>
        <w:jc w:val="center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TIMBRO E FIRMA</w:t>
      </w:r>
    </w:p>
    <w:p w14:paraId="1930818A" w14:textId="5A605B05" w:rsidR="001709A2" w:rsidRPr="00623973" w:rsidRDefault="001709A2" w:rsidP="00F025D8">
      <w:pPr>
        <w:widowControl w:val="0"/>
        <w:spacing w:line="240" w:lineRule="auto"/>
        <w:ind w:left="4536"/>
        <w:jc w:val="center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Legale rappresentante/</w:t>
      </w:r>
      <w:r w:rsidRPr="00A66116">
        <w:rPr>
          <w:rFonts w:ascii="Times New Roman" w:hAnsi="Times New Roman"/>
          <w:szCs w:val="24"/>
        </w:rPr>
        <w:t>Delegato</w:t>
      </w:r>
      <w:r w:rsidR="00D374E3" w:rsidRPr="00A66116">
        <w:rPr>
          <w:rFonts w:ascii="Times New Roman" w:hAnsi="Times New Roman"/>
          <w:szCs w:val="24"/>
        </w:rPr>
        <w:t>*</w:t>
      </w:r>
    </w:p>
    <w:p w14:paraId="19B71CE4" w14:textId="1502C556" w:rsidR="00D374E3" w:rsidRPr="00623973" w:rsidRDefault="00D374E3" w:rsidP="00D374E3">
      <w:pPr>
        <w:widowControl w:val="0"/>
        <w:spacing w:line="240" w:lineRule="auto"/>
        <w:ind w:left="4678" w:hanging="425"/>
        <w:rPr>
          <w:rFonts w:ascii="Times New Roman" w:hAnsi="Times New Roman"/>
          <w:szCs w:val="24"/>
        </w:rPr>
      </w:pPr>
    </w:p>
    <w:p w14:paraId="74E63C0F" w14:textId="77777777" w:rsidR="001709A2" w:rsidRPr="00623973" w:rsidRDefault="001709A2" w:rsidP="001709A2">
      <w:pPr>
        <w:widowControl w:val="0"/>
        <w:spacing w:line="360" w:lineRule="auto"/>
        <w:rPr>
          <w:rFonts w:ascii="Times New Roman" w:hAnsi="Times New Roman"/>
          <w:szCs w:val="24"/>
        </w:rPr>
      </w:pPr>
    </w:p>
    <w:p w14:paraId="3F9AFCBE" w14:textId="77777777" w:rsidR="001709A2" w:rsidRPr="00623973" w:rsidRDefault="001709A2" w:rsidP="001709A2">
      <w:pPr>
        <w:widowControl w:val="0"/>
        <w:spacing w:line="240" w:lineRule="auto"/>
        <w:ind w:right="4536"/>
        <w:jc w:val="center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Per l’Amministrazione</w:t>
      </w:r>
    </w:p>
    <w:p w14:paraId="37DED114" w14:textId="7F610FE8" w:rsidR="001709A2" w:rsidRPr="00623973" w:rsidRDefault="001709A2" w:rsidP="001709A2">
      <w:pPr>
        <w:widowControl w:val="0"/>
        <w:spacing w:line="240" w:lineRule="auto"/>
        <w:ind w:right="4536"/>
        <w:jc w:val="center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 xml:space="preserve">TIMBRO E FIRMA DEL RESPONSABILE </w:t>
      </w:r>
    </w:p>
    <w:p w14:paraId="49AC366F" w14:textId="6EB1239A" w:rsidR="00D374E3" w:rsidRPr="00623973" w:rsidRDefault="00D374E3" w:rsidP="001709A2">
      <w:pPr>
        <w:widowControl w:val="0"/>
        <w:spacing w:line="240" w:lineRule="auto"/>
        <w:ind w:right="4536"/>
        <w:jc w:val="center"/>
        <w:rPr>
          <w:rFonts w:ascii="Times New Roman" w:hAnsi="Times New Roman"/>
          <w:szCs w:val="24"/>
        </w:rPr>
      </w:pPr>
    </w:p>
    <w:p w14:paraId="1CAFBEA3" w14:textId="77777777" w:rsidR="00D374E3" w:rsidRPr="00623973" w:rsidRDefault="00D374E3" w:rsidP="001709A2">
      <w:pPr>
        <w:widowControl w:val="0"/>
        <w:spacing w:line="240" w:lineRule="auto"/>
        <w:ind w:right="4536"/>
        <w:jc w:val="center"/>
        <w:rPr>
          <w:rFonts w:ascii="Times New Roman" w:hAnsi="Times New Roman"/>
          <w:szCs w:val="24"/>
        </w:rPr>
      </w:pPr>
    </w:p>
    <w:p w14:paraId="49DE362A" w14:textId="77777777" w:rsidR="00A66116" w:rsidRDefault="00A66116" w:rsidP="00623973">
      <w:pPr>
        <w:widowControl w:val="0"/>
        <w:spacing w:line="240" w:lineRule="auto"/>
        <w:ind w:right="849"/>
        <w:jc w:val="left"/>
        <w:rPr>
          <w:rFonts w:ascii="Times New Roman" w:hAnsi="Times New Roman"/>
          <w:szCs w:val="24"/>
        </w:rPr>
      </w:pPr>
    </w:p>
    <w:p w14:paraId="1E32DAC4" w14:textId="77777777" w:rsidR="00A66116" w:rsidRDefault="00A66116" w:rsidP="00623973">
      <w:pPr>
        <w:widowControl w:val="0"/>
        <w:spacing w:line="240" w:lineRule="auto"/>
        <w:ind w:right="849"/>
        <w:jc w:val="left"/>
        <w:rPr>
          <w:rFonts w:ascii="Times New Roman" w:hAnsi="Times New Roman"/>
          <w:szCs w:val="24"/>
        </w:rPr>
      </w:pPr>
    </w:p>
    <w:p w14:paraId="32F112DF" w14:textId="6CD0B814" w:rsidR="00BB0C08" w:rsidRPr="00623973" w:rsidRDefault="00D374E3" w:rsidP="00623973">
      <w:pPr>
        <w:widowControl w:val="0"/>
        <w:spacing w:line="240" w:lineRule="auto"/>
        <w:ind w:right="849"/>
        <w:jc w:val="left"/>
        <w:rPr>
          <w:rFonts w:ascii="Times New Roman" w:hAnsi="Times New Roman"/>
          <w:szCs w:val="24"/>
        </w:rPr>
      </w:pPr>
      <w:r w:rsidRPr="00623973">
        <w:rPr>
          <w:rFonts w:ascii="Times New Roman" w:hAnsi="Times New Roman"/>
          <w:szCs w:val="24"/>
        </w:rPr>
        <w:t>*Se il presente attestato non è firmato digitalmente, è necessario allegare un documento di riconoscimento</w:t>
      </w:r>
      <w:r w:rsidR="00623973">
        <w:rPr>
          <w:rFonts w:ascii="Times New Roman" w:hAnsi="Times New Roman"/>
          <w:szCs w:val="24"/>
        </w:rPr>
        <w:t>.</w:t>
      </w:r>
    </w:p>
    <w:sectPr w:rsidR="00BB0C08" w:rsidRPr="00623973" w:rsidSect="00A66116">
      <w:pgSz w:w="11906" w:h="16838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18877" w14:textId="77777777" w:rsidR="00180E78" w:rsidRDefault="00180E78" w:rsidP="00176743">
      <w:pPr>
        <w:spacing w:line="240" w:lineRule="auto"/>
      </w:pPr>
      <w:r>
        <w:separator/>
      </w:r>
    </w:p>
  </w:endnote>
  <w:endnote w:type="continuationSeparator" w:id="0">
    <w:p w14:paraId="51E809BE" w14:textId="77777777" w:rsidR="00180E78" w:rsidRDefault="00180E78" w:rsidP="00176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ew Aster LT Std">
    <w:altName w:val="Lucida Bright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94B37" w14:textId="77777777" w:rsidR="00180E78" w:rsidRDefault="00180E78" w:rsidP="00176743">
      <w:pPr>
        <w:spacing w:line="240" w:lineRule="auto"/>
      </w:pPr>
      <w:r>
        <w:separator/>
      </w:r>
    </w:p>
  </w:footnote>
  <w:footnote w:type="continuationSeparator" w:id="0">
    <w:p w14:paraId="489C7FA1" w14:textId="77777777" w:rsidR="00180E78" w:rsidRDefault="00180E78" w:rsidP="0017674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CEA"/>
    <w:rsid w:val="00062D66"/>
    <w:rsid w:val="000C703F"/>
    <w:rsid w:val="001215A0"/>
    <w:rsid w:val="00132316"/>
    <w:rsid w:val="001709A2"/>
    <w:rsid w:val="00176743"/>
    <w:rsid w:val="00180E78"/>
    <w:rsid w:val="00233F69"/>
    <w:rsid w:val="00245FB2"/>
    <w:rsid w:val="003E468B"/>
    <w:rsid w:val="00430FD7"/>
    <w:rsid w:val="004A1212"/>
    <w:rsid w:val="004B3AB5"/>
    <w:rsid w:val="0052733B"/>
    <w:rsid w:val="00602AF6"/>
    <w:rsid w:val="00623973"/>
    <w:rsid w:val="006358B2"/>
    <w:rsid w:val="006C3CEA"/>
    <w:rsid w:val="00726516"/>
    <w:rsid w:val="00771E1B"/>
    <w:rsid w:val="008566AE"/>
    <w:rsid w:val="009054D2"/>
    <w:rsid w:val="00992E8B"/>
    <w:rsid w:val="00A66116"/>
    <w:rsid w:val="00A72FA4"/>
    <w:rsid w:val="00A81ED0"/>
    <w:rsid w:val="00B82B8E"/>
    <w:rsid w:val="00BB0C08"/>
    <w:rsid w:val="00C177F9"/>
    <w:rsid w:val="00C360A3"/>
    <w:rsid w:val="00C85A0C"/>
    <w:rsid w:val="00D374E3"/>
    <w:rsid w:val="00E22C53"/>
    <w:rsid w:val="00F025D8"/>
    <w:rsid w:val="00F31798"/>
    <w:rsid w:val="00FC730F"/>
    <w:rsid w:val="00F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9603DE"/>
  <w15:chartTrackingRefBased/>
  <w15:docId w15:val="{B311CF2F-AEE4-4790-B8CF-B7832B79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709A2"/>
    <w:pPr>
      <w:spacing w:after="0" w:line="276" w:lineRule="auto"/>
      <w:jc w:val="both"/>
    </w:pPr>
    <w:rPr>
      <w:rFonts w:ascii="Garamond" w:eastAsia="Times New Roman" w:hAnsi="Garamond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674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6743"/>
    <w:rPr>
      <w:rFonts w:ascii="Garamond" w:eastAsia="Times New Roman" w:hAnsi="Garamond" w:cs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17674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6743"/>
    <w:rPr>
      <w:rFonts w:ascii="Garamond" w:eastAsia="Times New Roman" w:hAnsi="Garamond" w:cs="Times New Roman"/>
      <w:sz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730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730F"/>
    <w:rPr>
      <w:rFonts w:ascii="Garamond" w:eastAsia="Times New Roman" w:hAnsi="Garamond" w:cs="Times New Roman"/>
      <w:i/>
      <w:iCs/>
      <w:color w:val="4472C4" w:themeColor="accent1"/>
      <w:sz w:val="24"/>
    </w:rPr>
  </w:style>
  <w:style w:type="character" w:styleId="Collegamentoipertestuale">
    <w:name w:val="Hyperlink"/>
    <w:uiPriority w:val="99"/>
    <w:semiHidden/>
    <w:unhideWhenUsed/>
    <w:rsid w:val="00623973"/>
    <w:rPr>
      <w:color w:val="0563C1"/>
      <w:u w:val="single"/>
    </w:rPr>
  </w:style>
  <w:style w:type="paragraph" w:customStyle="1" w:styleId="Testo1012">
    <w:name w:val="Testo 10/12"/>
    <w:basedOn w:val="Normale"/>
    <w:uiPriority w:val="99"/>
    <w:rsid w:val="00623973"/>
    <w:pPr>
      <w:autoSpaceDE w:val="0"/>
      <w:autoSpaceDN w:val="0"/>
      <w:adjustRightInd w:val="0"/>
      <w:spacing w:line="240" w:lineRule="atLeast"/>
      <w:ind w:firstLine="283"/>
    </w:pPr>
    <w:rPr>
      <w:rFonts w:ascii="New Aster LT Std" w:eastAsia="Calibri" w:hAnsi="New Aster LT Std" w:cs="New Aster LT Std"/>
      <w:color w:val="000000"/>
      <w:sz w:val="20"/>
      <w:szCs w:val="20"/>
    </w:rPr>
  </w:style>
  <w:style w:type="paragraph" w:customStyle="1" w:styleId="SchemaTitolo4">
    <w:name w:val="Schema Titolo 4"/>
    <w:basedOn w:val="Normale"/>
    <w:uiPriority w:val="99"/>
    <w:rsid w:val="00623973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adjustRightInd w:val="0"/>
      <w:spacing w:line="360" w:lineRule="auto"/>
      <w:jc w:val="center"/>
    </w:pPr>
    <w:rPr>
      <w:rFonts w:ascii="HelveticaNeueLT Std" w:eastAsia="Calibri" w:hAnsi="HelveticaNeueLT Std" w:cs="HelveticaNeueLT Std"/>
      <w:b/>
      <w:bCs/>
      <w:caps/>
      <w:color w:val="000000"/>
      <w:sz w:val="20"/>
      <w:szCs w:val="20"/>
    </w:rPr>
  </w:style>
  <w:style w:type="paragraph" w:customStyle="1" w:styleId="SchemaTitolo5">
    <w:name w:val="Schema Titolo 5"/>
    <w:basedOn w:val="Normale"/>
    <w:uiPriority w:val="99"/>
    <w:rsid w:val="00623973"/>
    <w:pPr>
      <w:pBdr>
        <w:bottom w:val="single" w:sz="2" w:space="11" w:color="000000"/>
      </w:pBd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adjustRightInd w:val="0"/>
      <w:spacing w:after="567" w:line="360" w:lineRule="auto"/>
      <w:jc w:val="center"/>
    </w:pPr>
    <w:rPr>
      <w:rFonts w:ascii="HelveticaNeueLT Std" w:eastAsia="Calibri" w:hAnsi="HelveticaNeueLT Std" w:cs="HelveticaNeueLT Std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commi.ancona@postacert.difesa.it" TargetMode="Externa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CD70315-F7A3-4CC3-B10F-88A76BA8AD2B}"/>
</file>

<file path=customXml/itemProps2.xml><?xml version="1.0" encoding="utf-8"?>
<ds:datastoreItem xmlns:ds="http://schemas.openxmlformats.org/officeDocument/2006/customXml" ds:itemID="{502F4083-37C8-41FE-8EC3-5E7E7767EA2B}"/>
</file>

<file path=customXml/itemProps3.xml><?xml version="1.0" encoding="utf-8"?>
<ds:datastoreItem xmlns:ds="http://schemas.openxmlformats.org/officeDocument/2006/customXml" ds:itemID="{F69751BD-E75E-4899-AD75-A9CBDF82FD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238</Words>
  <Characters>1363</Characters>
  <Application>Microsoft Office Word</Application>
  <DocSecurity>0</DocSecurity>
  <Lines>11</Lines>
  <Paragraphs>3</Paragraphs>
  <ScaleCrop>false</ScaleCrop>
  <Company>MARINA MILITARE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Gentile Gianluigi - C.C.</dc:creator>
  <cp:keywords/>
  <dc:description/>
  <cp:lastModifiedBy>Gentile Gianluigi - C.C.</cp:lastModifiedBy>
  <cp:revision>29</cp:revision>
  <dcterms:created xsi:type="dcterms:W3CDTF">2023-12-28T11:17:00Z</dcterms:created>
  <dcterms:modified xsi:type="dcterms:W3CDTF">2025-02-21T10:48:00Z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